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1C52" w:rsidRDefault="0034375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PROJETO DE VIDA NA ESCOLA - 2022</w:t>
      </w:r>
    </w:p>
    <w:p w14:paraId="00000002" w14:textId="77777777" w:rsidR="00D41C52" w:rsidRDefault="0034375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Reconhecimento de Práticas Docentes</w:t>
      </w:r>
    </w:p>
    <w:p w14:paraId="00000003" w14:textId="77777777" w:rsidR="00D41C52" w:rsidRDefault="00D41C5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D41C52" w:rsidRDefault="0034375D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REGISTRO DA PRÁTICA</w:t>
      </w:r>
    </w:p>
    <w:p w14:paraId="00000005" w14:textId="77777777" w:rsidR="00D41C52" w:rsidRDefault="00D41C52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D41C52" w:rsidRDefault="00D41C52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</w:p>
    <w:p w14:paraId="00000007" w14:textId="77777777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este formulário para registrar o passo a passo da sua prática pedagógica em Projeto de Vida, que já foi ou está sendo realizada em 2022. Você pode enviá-la </w:t>
      </w:r>
      <w:r>
        <w:rPr>
          <w:rFonts w:ascii="Calibri" w:eastAsia="Calibri" w:hAnsi="Calibri" w:cs="Calibri"/>
          <w:u w:val="single"/>
        </w:rPr>
        <w:t xml:space="preserve">até o dia </w:t>
      </w:r>
      <w:r>
        <w:rPr>
          <w:rFonts w:ascii="Calibri" w:eastAsia="Calibri" w:hAnsi="Calibri" w:cs="Calibri"/>
          <w:highlight w:val="white"/>
          <w:u w:val="single"/>
        </w:rPr>
        <w:t>26  de outubro de 202</w:t>
      </w:r>
      <w:r>
        <w:rPr>
          <w:rFonts w:ascii="Calibri" w:eastAsia="Calibri" w:hAnsi="Calibri" w:cs="Calibri"/>
          <w:u w:val="single"/>
        </w:rPr>
        <w:t>2</w:t>
      </w:r>
      <w:r>
        <w:rPr>
          <w:rFonts w:ascii="Calibri" w:eastAsia="Calibri" w:hAnsi="Calibri" w:cs="Calibri"/>
        </w:rPr>
        <w:t>.</w:t>
      </w:r>
    </w:p>
    <w:p w14:paraId="00000008" w14:textId="77777777" w:rsidR="00D41C52" w:rsidRDefault="00D41C52">
      <w:pPr>
        <w:rPr>
          <w:rFonts w:ascii="Calibri" w:eastAsia="Calibri" w:hAnsi="Calibri" w:cs="Calibri"/>
        </w:rPr>
      </w:pPr>
    </w:p>
    <w:p w14:paraId="00000009" w14:textId="77777777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ATENÇÃO: Não aceitaremos práticas enviadas após o prazo indicado.</w:t>
      </w:r>
    </w:p>
    <w:p w14:paraId="0000000A" w14:textId="77777777" w:rsidR="00D41C52" w:rsidRDefault="00D41C52">
      <w:pPr>
        <w:rPr>
          <w:rFonts w:ascii="Calibri" w:eastAsia="Calibri" w:hAnsi="Calibri" w:cs="Calibri"/>
        </w:rPr>
      </w:pPr>
    </w:p>
    <w:p w14:paraId="0000000B" w14:textId="77777777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Certifique-se de que já tem todas as informações solicitadas no formulário, preencha-as e envie sua prática.</w:t>
      </w:r>
    </w:p>
    <w:p w14:paraId="0000000C" w14:textId="77777777" w:rsidR="00D41C52" w:rsidRDefault="00D41C52">
      <w:pPr>
        <w:rPr>
          <w:rFonts w:ascii="Calibri" w:eastAsia="Calibri" w:hAnsi="Calibri" w:cs="Calibri"/>
        </w:rPr>
      </w:pPr>
    </w:p>
    <w:p w14:paraId="0000000D" w14:textId="77777777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Vamos lá!</w:t>
      </w:r>
    </w:p>
    <w:p w14:paraId="0000000E" w14:textId="77777777" w:rsidR="00D41C52" w:rsidRDefault="00D41C52">
      <w:pPr>
        <w:rPr>
          <w:rFonts w:ascii="Calibri" w:eastAsia="Calibri" w:hAnsi="Calibri" w:cs="Calibri"/>
        </w:rPr>
      </w:pPr>
    </w:p>
    <w:p w14:paraId="0000000F" w14:textId="77777777" w:rsidR="00D41C52" w:rsidRDefault="00D41C52">
      <w:pPr>
        <w:rPr>
          <w:rFonts w:ascii="Calibri" w:eastAsia="Calibri" w:hAnsi="Calibri" w:cs="Calibri"/>
        </w:rPr>
      </w:pPr>
    </w:p>
    <w:p w14:paraId="00000010" w14:textId="77777777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prática pedagógica foi ou está</w:t>
      </w:r>
      <w:r>
        <w:rPr>
          <w:rFonts w:ascii="Calibri" w:eastAsia="Calibri" w:hAnsi="Calibri" w:cs="Calibri"/>
        </w:rPr>
        <w:t xml:space="preserve"> sendo realizada em 2022?</w:t>
      </w:r>
    </w:p>
    <w:p w14:paraId="00000011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Sim</w:t>
      </w:r>
    </w:p>
    <w:p w14:paraId="00000012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  ) Não </w:t>
      </w:r>
      <w:r>
        <w:rPr>
          <w:rFonts w:ascii="Calibri" w:eastAsia="Calibri" w:hAnsi="Calibri" w:cs="Calibri"/>
          <w:sz w:val="20"/>
          <w:szCs w:val="20"/>
          <w:highlight w:val="yellow"/>
        </w:rPr>
        <w:t>(encerra a participação)</w:t>
      </w:r>
    </w:p>
    <w:p w14:paraId="00000013" w14:textId="77777777" w:rsidR="00D41C52" w:rsidRDefault="00D41C52">
      <w:pPr>
        <w:rPr>
          <w:rFonts w:ascii="Calibri" w:eastAsia="Calibri" w:hAnsi="Calibri" w:cs="Calibri"/>
        </w:rPr>
      </w:pPr>
    </w:p>
    <w:p w14:paraId="00000014" w14:textId="77777777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prática pedagógica envolve o mínimo de 10 estudantes do Ensino Médio?</w:t>
      </w:r>
    </w:p>
    <w:p w14:paraId="00000015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Sim</w:t>
      </w:r>
    </w:p>
    <w:p w14:paraId="00000016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Não (</w:t>
      </w:r>
      <w:r>
        <w:rPr>
          <w:rFonts w:ascii="Calibri" w:eastAsia="Calibri" w:hAnsi="Calibri" w:cs="Calibri"/>
          <w:sz w:val="20"/>
          <w:szCs w:val="20"/>
          <w:highlight w:val="yellow"/>
        </w:rPr>
        <w:t>encerra a participação)</w:t>
      </w:r>
    </w:p>
    <w:p w14:paraId="00000017" w14:textId="77777777" w:rsidR="00D41C52" w:rsidRDefault="00D41C52">
      <w:pPr>
        <w:rPr>
          <w:rFonts w:ascii="Calibri" w:eastAsia="Calibri" w:hAnsi="Calibri" w:cs="Calibri"/>
        </w:rPr>
      </w:pPr>
    </w:p>
    <w:p w14:paraId="00000018" w14:textId="77777777" w:rsidR="00D41C52" w:rsidRDefault="0034375D">
      <w:pPr>
        <w:rPr>
          <w:rFonts w:ascii="Calibri" w:eastAsia="Calibri" w:hAnsi="Calibri" w:cs="Calibri"/>
          <w:b/>
          <w:highlight w:val="cyan"/>
        </w:rPr>
      </w:pPr>
      <w:r>
        <w:rPr>
          <w:rFonts w:ascii="Calibri" w:eastAsia="Calibri" w:hAnsi="Calibri" w:cs="Calibri"/>
          <w:b/>
          <w:highlight w:val="cyan"/>
        </w:rPr>
        <w:t>Indique o tipo de prática:</w:t>
      </w:r>
    </w:p>
    <w:p w14:paraId="00000019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Aula</w:t>
      </w:r>
    </w:p>
    <w:p w14:paraId="0000001A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Sequência didática</w:t>
      </w:r>
    </w:p>
    <w:p w14:paraId="0000001B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Evento educativo</w:t>
      </w:r>
    </w:p>
    <w:p w14:paraId="0000001C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  ) Outro</w:t>
      </w:r>
    </w:p>
    <w:p w14:paraId="0000001D" w14:textId="77777777" w:rsidR="00D41C52" w:rsidRDefault="0034375D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   Qual?......</w:t>
      </w:r>
    </w:p>
    <w:p w14:paraId="0000001E" w14:textId="77777777" w:rsidR="00D41C52" w:rsidRDefault="00D41C52">
      <w:pPr>
        <w:rPr>
          <w:rFonts w:ascii="Calibri" w:eastAsia="Calibri" w:hAnsi="Calibri" w:cs="Calibri"/>
        </w:rPr>
      </w:pPr>
    </w:p>
    <w:p w14:paraId="0000001F" w14:textId="62FFFD4E" w:rsidR="00D41C52" w:rsidRDefault="0034375D">
      <w:pPr>
        <w:rPr>
          <w:rFonts w:ascii="Calibri" w:eastAsia="Calibri" w:hAnsi="Calibri" w:cs="Calibri"/>
          <w:b/>
          <w:highlight w:val="cyan"/>
        </w:rPr>
      </w:pPr>
      <w:r>
        <w:rPr>
          <w:rFonts w:ascii="Calibri" w:eastAsia="Calibri" w:hAnsi="Calibri" w:cs="Calibri"/>
          <w:b/>
          <w:sz w:val="24"/>
          <w:szCs w:val="24"/>
          <w:highlight w:val="cyan"/>
        </w:rPr>
        <w:t>Definição do Tema, Objetivos de Aprendizagem e Conteúdos</w:t>
      </w:r>
    </w:p>
    <w:p w14:paraId="00000020" w14:textId="10E0AA7C" w:rsidR="00D41C52" w:rsidRDefault="0034375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>(campo</w:t>
      </w:r>
      <w:r w:rsidR="009A7EA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>Indique no título qual ou quais temas são centrais na prática. É importante que a prática contemple temas de interesse das(os) estudantes a fim de favorecer o engajamento, o protagonismo e o diálogo.</w:t>
      </w:r>
    </w:p>
    <w:tbl>
      <w:tblPr>
        <w:tblStyle w:val="a7"/>
        <w:tblW w:w="9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90"/>
      </w:tblGrid>
      <w:tr w:rsidR="00D41C52" w14:paraId="33F9F4BB" w14:textId="77777777"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D41C52" w:rsidRDefault="0034375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 xml:space="preserve">TÍTULO /TEMA da prática: </w:t>
            </w:r>
          </w:p>
          <w:p w14:paraId="00000022" w14:textId="77777777" w:rsidR="00D41C52" w:rsidRDefault="00D41C52">
            <w:pPr>
              <w:ind w:right="-174"/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00000023" w14:textId="77777777" w:rsidR="00D41C52" w:rsidRDefault="00D41C52">
      <w:pPr>
        <w:rPr>
          <w:rFonts w:ascii="Calibri" w:eastAsia="Calibri" w:hAnsi="Calibri" w:cs="Calibri"/>
        </w:rPr>
      </w:pPr>
    </w:p>
    <w:p w14:paraId="00000024" w14:textId="57B68A33" w:rsidR="00D41C52" w:rsidRDefault="0034375D">
      <w:pPr>
        <w:rPr>
          <w:rFonts w:ascii="Calibri" w:eastAsia="Calibri" w:hAnsi="Calibri" w:cs="Calibri"/>
        </w:rPr>
      </w:pPr>
      <w:sdt>
        <w:sdtPr>
          <w:tag w:val="goog_rdk_0"/>
          <w:id w:val="777837263"/>
        </w:sdtPr>
        <w:sdtEndPr/>
        <w:sdtContent/>
      </w:sdt>
      <w:r>
        <w:rPr>
          <w:rFonts w:ascii="Calibri" w:eastAsia="Calibri" w:hAnsi="Calibri" w:cs="Calibri"/>
          <w:sz w:val="18"/>
          <w:szCs w:val="18"/>
        </w:rPr>
        <w:t>(campo</w:t>
      </w:r>
      <w:r w:rsidR="009A7EA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2) 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 xml:space="preserve">Indique 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 xml:space="preserve">quem 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>elaborou e/ou colaborou na realização dessa prática</w:t>
      </w:r>
    </w:p>
    <w:tbl>
      <w:tblPr>
        <w:tblStyle w:val="a8"/>
        <w:tblW w:w="9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D41C52" w14:paraId="2682FB0F" w14:textId="77777777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D41C52" w:rsidRDefault="0034375D">
            <w:pPr>
              <w:rPr>
                <w:rFonts w:ascii="Calibri" w:eastAsia="Calibri" w:hAnsi="Calibri" w:cs="Calibri"/>
                <w:b/>
                <w:highlight w:val="cyan"/>
              </w:rPr>
            </w:pPr>
            <w:r>
              <w:rPr>
                <w:rFonts w:ascii="Calibri" w:eastAsia="Calibri" w:hAnsi="Calibri" w:cs="Calibri"/>
                <w:b/>
                <w:highlight w:val="cyan"/>
              </w:rPr>
              <w:t>COLABORADORES:</w:t>
            </w:r>
          </w:p>
          <w:p w14:paraId="00000026" w14:textId="77777777" w:rsidR="00D41C52" w:rsidRDefault="00D41C52">
            <w:pPr>
              <w:rPr>
                <w:rFonts w:ascii="Calibri" w:eastAsia="Calibri" w:hAnsi="Calibri" w:cs="Calibri"/>
                <w:b/>
                <w:highlight w:val="cyan"/>
              </w:rPr>
            </w:pPr>
          </w:p>
          <w:p w14:paraId="00000027" w14:textId="77777777" w:rsidR="00D41C52" w:rsidRDefault="00D41C52">
            <w:pPr>
              <w:rPr>
                <w:rFonts w:ascii="Calibri" w:eastAsia="Calibri" w:hAnsi="Calibri" w:cs="Calibri"/>
                <w:b/>
                <w:highlight w:val="cyan"/>
              </w:rPr>
            </w:pPr>
          </w:p>
          <w:p w14:paraId="00000028" w14:textId="77777777" w:rsidR="00D41C52" w:rsidRDefault="00D41C52">
            <w:pPr>
              <w:rPr>
                <w:rFonts w:ascii="Calibri" w:eastAsia="Calibri" w:hAnsi="Calibri" w:cs="Calibri"/>
                <w:b/>
                <w:highlight w:val="cyan"/>
              </w:rPr>
            </w:pPr>
          </w:p>
        </w:tc>
      </w:tr>
    </w:tbl>
    <w:p w14:paraId="00000029" w14:textId="77777777" w:rsidR="00D41C52" w:rsidRDefault="00D41C52">
      <w:pPr>
        <w:rPr>
          <w:rFonts w:ascii="Calibri" w:eastAsia="Calibri" w:hAnsi="Calibri" w:cs="Calibri"/>
        </w:rPr>
      </w:pPr>
    </w:p>
    <w:p w14:paraId="0000002A" w14:textId="1362CE87" w:rsidR="00D41C52" w:rsidRDefault="0034375D">
      <w:pPr>
        <w:rPr>
          <w:rFonts w:ascii="Calibri" w:eastAsia="Calibri" w:hAnsi="Calibri" w:cs="Calibri"/>
          <w:b/>
          <w:sz w:val="20"/>
          <w:szCs w:val="20"/>
          <w:highlight w:val="cyan"/>
        </w:rPr>
      </w:pPr>
      <w:r>
        <w:rPr>
          <w:rFonts w:ascii="Calibri" w:eastAsia="Calibri" w:hAnsi="Calibri" w:cs="Calibri"/>
          <w:sz w:val="18"/>
          <w:szCs w:val="18"/>
        </w:rPr>
        <w:t>(Campo</w:t>
      </w:r>
      <w:r w:rsidR="009A7EAC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b/>
          <w:sz w:val="20"/>
          <w:szCs w:val="20"/>
          <w:highlight w:val="cyan"/>
        </w:rPr>
        <w:t>Turmas</w:t>
      </w:r>
      <w:r>
        <w:rPr>
          <w:rFonts w:ascii="Calibri" w:eastAsia="Calibri" w:hAnsi="Calibri" w:cs="Calibri"/>
          <w:sz w:val="20"/>
          <w:szCs w:val="20"/>
          <w:highlight w:val="cyan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</w:t>
      </w:r>
      <w:r>
        <w:rPr>
          <w:rFonts w:ascii="Calibri" w:eastAsia="Calibri" w:hAnsi="Calibri" w:cs="Calibri"/>
          <w:sz w:val="18"/>
          <w:szCs w:val="18"/>
        </w:rPr>
        <w:t xml:space="preserve"> (Campo</w:t>
      </w:r>
      <w:r w:rsidR="001778D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cyan"/>
        </w:rPr>
        <w:t>Modalidade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</w:rPr>
        <w:t>(Campo</w:t>
      </w:r>
      <w:r w:rsidR="001778D5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cyan"/>
        </w:rPr>
        <w:t>Dimensões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sz w:val="18"/>
          <w:szCs w:val="18"/>
        </w:rPr>
        <w:t>(Campo 6)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highlight w:val="cyan"/>
        </w:rPr>
        <w:t>Duração</w:t>
      </w:r>
    </w:p>
    <w:tbl>
      <w:tblPr>
        <w:tblStyle w:val="a9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55"/>
        <w:gridCol w:w="2295"/>
        <w:gridCol w:w="255"/>
        <w:gridCol w:w="1980"/>
        <w:gridCol w:w="255"/>
        <w:gridCol w:w="2745"/>
      </w:tblGrid>
      <w:tr w:rsidR="00D41C52" w14:paraId="09E6285F" w14:textId="77777777">
        <w:trPr>
          <w:trHeight w:val="440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) 1º Série E.M. </w:t>
            </w:r>
          </w:p>
          <w:p w14:paraId="0000002C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) 2º Série E.M. </w:t>
            </w:r>
          </w:p>
          <w:p w14:paraId="0000002D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3º Série E.M.</w:t>
            </w:r>
          </w:p>
        </w:tc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D41C52" w:rsidRDefault="00D41C5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Presencial</w:t>
            </w:r>
          </w:p>
          <w:p w14:paraId="00000030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Semipresencial</w:t>
            </w:r>
          </w:p>
          <w:p w14:paraId="00000031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A distância</w:t>
            </w:r>
          </w:p>
        </w:tc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D41C52" w:rsidRDefault="00D41C52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Pessoal</w:t>
            </w:r>
          </w:p>
          <w:p w14:paraId="00000034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Profissional</w:t>
            </w:r>
          </w:p>
          <w:p w14:paraId="00000035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Social</w:t>
            </w:r>
          </w:p>
        </w:tc>
        <w:tc>
          <w:tcPr>
            <w:tcW w:w="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D41C52" w:rsidRDefault="00D41C52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1 aula/momento</w:t>
            </w:r>
          </w:p>
          <w:p w14:paraId="00000038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 2 aulas/momentos</w:t>
            </w:r>
          </w:p>
          <w:p w14:paraId="00000039" w14:textId="77777777" w:rsidR="00D41C52" w:rsidRDefault="0034375D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 )  3 ou mais aulas/momentos</w:t>
            </w:r>
          </w:p>
        </w:tc>
      </w:tr>
      <w:tr w:rsidR="00D41C52" w14:paraId="5DA787A5" w14:textId="77777777">
        <w:trPr>
          <w:trHeight w:val="44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41C52" w14:paraId="7F0BBB8D" w14:textId="77777777">
        <w:trPr>
          <w:trHeight w:val="44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48" w14:textId="77777777" w:rsidR="00D41C52" w:rsidRDefault="00D41C52">
      <w:pPr>
        <w:rPr>
          <w:rFonts w:ascii="Calibri" w:eastAsia="Calibri" w:hAnsi="Calibri" w:cs="Calibri"/>
        </w:rPr>
      </w:pPr>
    </w:p>
    <w:p w14:paraId="00000049" w14:textId="35EF95AC" w:rsidR="00D41C52" w:rsidRDefault="009A7E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(Campo </w:t>
      </w:r>
      <w:r w:rsidR="001778D5">
        <w:rPr>
          <w:rFonts w:ascii="Calibri" w:eastAsia="Calibri" w:hAnsi="Calibri" w:cs="Calibri"/>
          <w:sz w:val="18"/>
          <w:szCs w:val="18"/>
        </w:rPr>
        <w:t>7</w:t>
      </w:r>
      <w:r w:rsidR="0034375D">
        <w:rPr>
          <w:rFonts w:ascii="Calibri" w:eastAsia="Calibri" w:hAnsi="Calibri" w:cs="Calibri"/>
          <w:sz w:val="18"/>
          <w:szCs w:val="18"/>
        </w:rPr>
        <w:t>)</w:t>
      </w:r>
      <w:r w:rsidR="0034375D">
        <w:rPr>
          <w:rFonts w:ascii="Calibri" w:eastAsia="Calibri" w:hAnsi="Calibri" w:cs="Calibri"/>
        </w:rPr>
        <w:t xml:space="preserve"> </w:t>
      </w:r>
      <w:r w:rsidR="0034375D">
        <w:rPr>
          <w:rFonts w:ascii="Calibri" w:eastAsia="Calibri" w:hAnsi="Calibri" w:cs="Calibri"/>
          <w:color w:val="707070"/>
          <w:sz w:val="19"/>
          <w:szCs w:val="19"/>
          <w:highlight w:val="white"/>
        </w:rPr>
        <w:t>Sinalize as Competências Gerais que foram contempladas na sua prática pedagógica:</w:t>
      </w:r>
    </w:p>
    <w:tbl>
      <w:tblPr>
        <w:tblStyle w:val="aa"/>
        <w:tblW w:w="94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D41C52" w14:paraId="0026FEAC" w14:textId="77777777">
        <w:trPr>
          <w:trHeight w:val="420"/>
        </w:trPr>
        <w:tc>
          <w:tcPr>
            <w:tcW w:w="94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D41C52" w:rsidRDefault="0034375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  <w:t>Competências Gerais:</w:t>
            </w:r>
          </w:p>
          <w:p w14:paraId="0000004B" w14:textId="77777777" w:rsidR="00D41C52" w:rsidRDefault="0034375D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</w:rPr>
              <w:t xml:space="preserve">(  ) </w:t>
            </w:r>
            <w:r>
              <w:rPr>
                <w:rFonts w:ascii="Calibri" w:eastAsia="Calibri" w:hAnsi="Calibri" w:cs="Calibri"/>
                <w:color w:val="333333"/>
              </w:rPr>
              <w:t>Conhecimento</w:t>
            </w:r>
            <w:r>
              <w:rPr>
                <w:rFonts w:ascii="Calibri" w:eastAsia="Calibri" w:hAnsi="Calibri" w:cs="Calibri"/>
              </w:rPr>
              <w:t xml:space="preserve"> (  ) </w:t>
            </w:r>
            <w:r>
              <w:rPr>
                <w:rFonts w:ascii="Calibri" w:eastAsia="Calibri" w:hAnsi="Calibri" w:cs="Calibri"/>
                <w:color w:val="333333"/>
              </w:rPr>
              <w:t xml:space="preserve">Pensamento científico, crítico e criativo   </w:t>
            </w:r>
            <w:r>
              <w:rPr>
                <w:rFonts w:ascii="Calibri" w:eastAsia="Calibri" w:hAnsi="Calibri" w:cs="Calibri"/>
              </w:rPr>
              <w:t xml:space="preserve">(  ) </w:t>
            </w:r>
            <w:r>
              <w:rPr>
                <w:rFonts w:ascii="Calibri" w:eastAsia="Calibri" w:hAnsi="Calibri" w:cs="Calibri"/>
                <w:color w:val="333333"/>
              </w:rPr>
              <w:t>Repertório cultural</w:t>
            </w:r>
          </w:p>
          <w:p w14:paraId="0000004C" w14:textId="77777777" w:rsidR="00D41C52" w:rsidRDefault="0034375D">
            <w:pPr>
              <w:widowControl w:val="0"/>
              <w:spacing w:line="240" w:lineRule="auto"/>
              <w:rPr>
                <w:rFonts w:ascii="Calibri" w:eastAsia="Calibri" w:hAnsi="Calibri" w:cs="Calibri"/>
                <w:color w:val="333333"/>
              </w:rPr>
            </w:pPr>
            <w:r>
              <w:rPr>
                <w:rFonts w:ascii="Calibri" w:eastAsia="Calibri" w:hAnsi="Calibri" w:cs="Calibri"/>
                <w:color w:val="333333"/>
              </w:rPr>
              <w:t>(  ) Comunicação  (  ) Cultura Digital    (  ) Trabalho e Pro</w:t>
            </w:r>
            <w:r>
              <w:rPr>
                <w:rFonts w:ascii="Calibri" w:eastAsia="Calibri" w:hAnsi="Calibri" w:cs="Calibri"/>
                <w:color w:val="333333"/>
              </w:rPr>
              <w:t xml:space="preserve">jeto de Vida   (  ) Argumentação  </w:t>
            </w:r>
          </w:p>
          <w:p w14:paraId="0000004D" w14:textId="77777777" w:rsidR="00D41C52" w:rsidRDefault="0034375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</w:rPr>
              <w:t>(  ) Autoconhecimento e autocuidado   (  ) Empatia e Cooperação    (  ) Responsabilidade e Cidadania</w:t>
            </w:r>
          </w:p>
        </w:tc>
      </w:tr>
      <w:tr w:rsidR="00D41C52" w14:paraId="7304B611" w14:textId="77777777">
        <w:trPr>
          <w:trHeight w:val="420"/>
        </w:trPr>
        <w:tc>
          <w:tcPr>
            <w:tcW w:w="9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D41C52" w14:paraId="16C9A31D" w14:textId="77777777">
        <w:trPr>
          <w:trHeight w:val="420"/>
        </w:trPr>
        <w:tc>
          <w:tcPr>
            <w:tcW w:w="94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50" w14:textId="77777777" w:rsidR="00D41C52" w:rsidRDefault="00D41C52">
      <w:pPr>
        <w:rPr>
          <w:rFonts w:ascii="Calibri" w:eastAsia="Calibri" w:hAnsi="Calibri" w:cs="Calibri"/>
          <w:sz w:val="18"/>
          <w:szCs w:val="18"/>
        </w:rPr>
      </w:pPr>
    </w:p>
    <w:p w14:paraId="00000051" w14:textId="1574E791" w:rsidR="00D41C52" w:rsidRDefault="0034375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(Campo </w:t>
      </w:r>
      <w:r w:rsidR="001778D5"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>Descreva aqui as aprendizagens, competências e habilidades prioritárias que se espera que as(os) estudantes desenvolvam a partir da realização da sua prática. (Recomendamos indicar ao menos 3 objetivos e  iniciar com verbos, como por exemplo: conhecer, ide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>ntificar, analisar, agir, compreender, produzir, criar, transformar…)</w:t>
      </w:r>
    </w:p>
    <w:tbl>
      <w:tblPr>
        <w:tblStyle w:val="ab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D41C52" w14:paraId="508357D7" w14:textId="77777777">
        <w:trPr>
          <w:trHeight w:val="420"/>
        </w:trPr>
        <w:tc>
          <w:tcPr>
            <w:tcW w:w="95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41C52" w:rsidRDefault="0034375D">
            <w:pPr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  <w:t>Objetivos de Aprendizagem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 xml:space="preserve"> (até 6 linhas):</w:t>
            </w:r>
          </w:p>
          <w:p w14:paraId="00000053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54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55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56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</w:tc>
      </w:tr>
      <w:tr w:rsidR="00D41C52" w14:paraId="59CDB7CF" w14:textId="77777777">
        <w:trPr>
          <w:trHeight w:val="420"/>
        </w:trPr>
        <w:tc>
          <w:tcPr>
            <w:tcW w:w="95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D41C52" w:rsidRDefault="00D41C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0000058" w14:textId="77777777" w:rsidR="00D41C52" w:rsidRDefault="00D41C52">
      <w:pPr>
        <w:rPr>
          <w:rFonts w:ascii="Calibri" w:eastAsia="Calibri" w:hAnsi="Calibri" w:cs="Calibri"/>
        </w:rPr>
      </w:pPr>
    </w:p>
    <w:p w14:paraId="00000059" w14:textId="4F8E873A" w:rsidR="00D41C52" w:rsidRDefault="0034375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8"/>
          <w:szCs w:val="18"/>
        </w:rPr>
        <w:t xml:space="preserve">(campo </w:t>
      </w:r>
      <w:r w:rsidR="001778D5"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>Faça uma breve descrição dos conteúdos que foram ou estão sendo abordados na sua prática e que estejam relacionados ao tema central proposto e aos objetivos/expectativas de aprendizagem.</w:t>
      </w:r>
    </w:p>
    <w:tbl>
      <w:tblPr>
        <w:tblStyle w:val="ac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D41C52" w14:paraId="44115ED5" w14:textId="77777777"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D41C52" w:rsidRDefault="0034375D">
            <w:pPr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  <w:t xml:space="preserve">Conteúdos abordados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highlight w:val="cyan"/>
              </w:rPr>
              <w:t>(até 6 linhas)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cyan"/>
              </w:rPr>
              <w:t xml:space="preserve">: </w:t>
            </w:r>
          </w:p>
          <w:p w14:paraId="0000005B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5C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5D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5E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</w:tc>
      </w:tr>
    </w:tbl>
    <w:p w14:paraId="0000005F" w14:textId="77777777" w:rsidR="00D41C52" w:rsidRDefault="00D41C52">
      <w:pPr>
        <w:rPr>
          <w:rFonts w:ascii="Calibri" w:eastAsia="Calibri" w:hAnsi="Calibri" w:cs="Calibri"/>
        </w:rPr>
      </w:pPr>
    </w:p>
    <w:p w14:paraId="00000060" w14:textId="77777777" w:rsidR="00D41C52" w:rsidRDefault="00D41C52">
      <w:pPr>
        <w:rPr>
          <w:rFonts w:ascii="Calibri" w:eastAsia="Calibri" w:hAnsi="Calibri" w:cs="Calibri"/>
        </w:rPr>
      </w:pPr>
    </w:p>
    <w:p w14:paraId="00000061" w14:textId="77777777" w:rsidR="00D41C52" w:rsidRDefault="0034375D">
      <w:pPr>
        <w:rPr>
          <w:rFonts w:ascii="Calibri" w:eastAsia="Calibri" w:hAnsi="Calibri" w:cs="Calibri"/>
          <w:b/>
          <w:shd w:val="clear" w:color="auto" w:fill="FFE599"/>
        </w:rPr>
      </w:pPr>
      <w:r>
        <w:rPr>
          <w:rFonts w:ascii="Calibri" w:eastAsia="Calibri" w:hAnsi="Calibri" w:cs="Calibri"/>
          <w:color w:val="707070"/>
          <w:sz w:val="19"/>
          <w:szCs w:val="19"/>
          <w:highlight w:val="white"/>
        </w:rPr>
        <w:t>Nos campos abaixo, descreva o passo a passo da realização da prática. Não deixe de explicitar, com clareza, as estratégias pedagógicas utilizadas para concretizar os objetivos de aprendizagem e o desenvolvimento das competências gerais previstas.</w:t>
      </w:r>
    </w:p>
    <w:p w14:paraId="00000062" w14:textId="77777777" w:rsidR="00D41C52" w:rsidRDefault="00D41C52">
      <w:pPr>
        <w:spacing w:line="240" w:lineRule="auto"/>
        <w:rPr>
          <w:rFonts w:ascii="Calibri" w:eastAsia="Calibri" w:hAnsi="Calibri" w:cs="Calibri"/>
          <w:b/>
          <w:shd w:val="clear" w:color="auto" w:fill="FFE599"/>
        </w:rPr>
      </w:pPr>
    </w:p>
    <w:tbl>
      <w:tblPr>
        <w:tblStyle w:val="ad"/>
        <w:tblW w:w="95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D41C52" w14:paraId="0C2EAE7B" w14:textId="77777777">
        <w:trPr>
          <w:trHeight w:val="420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259B9F4F" w:rsidR="00D41C52" w:rsidRDefault="001778D5">
            <w:pPr>
              <w:rPr>
                <w:rFonts w:ascii="Calibri" w:eastAsia="Calibri" w:hAnsi="Calibri" w:cs="Calibri"/>
                <w:color w:val="9999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(campo 10</w:t>
            </w:r>
            <w:r w:rsidR="0034375D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34375D">
              <w:rPr>
                <w:rFonts w:ascii="Calibri" w:eastAsia="Calibri" w:hAnsi="Calibri" w:cs="Calibri"/>
              </w:rPr>
              <w:t xml:space="preserve"> </w:t>
            </w:r>
            <w:sdt>
              <w:sdtPr>
                <w:tag w:val="goog_rdk_1"/>
                <w:id w:val="-757133316"/>
              </w:sdtPr>
              <w:sdtEndPr/>
              <w:sdtContent/>
            </w:sdt>
            <w:r w:rsidR="0034375D">
              <w:rPr>
                <w:rFonts w:ascii="Calibri" w:eastAsia="Calibri" w:hAnsi="Calibri" w:cs="Calibri"/>
                <w:b/>
                <w:highlight w:val="green"/>
              </w:rPr>
              <w:t>Ação Prévia:(Antes da aula)</w:t>
            </w:r>
            <w:r w:rsidR="0034375D">
              <w:rPr>
                <w:rFonts w:ascii="Calibri" w:eastAsia="Calibri" w:hAnsi="Calibri" w:cs="Calibri"/>
                <w:color w:val="999999"/>
                <w:sz w:val="18"/>
                <w:szCs w:val="18"/>
                <w:highlight w:val="green"/>
              </w:rPr>
              <w:t>(</w:t>
            </w:r>
            <w:r w:rsidR="0034375D"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Descreva neste campo quais são as ações de preparação para a realização da prática e como elas foram realizadas - descreva tudo que foi preciso fazer/preparar/produzir ANTES da prática ser realizada</w:t>
            </w:r>
            <w:r w:rsidR="0034375D">
              <w:rPr>
                <w:rFonts w:ascii="Calibri" w:eastAsia="Calibri" w:hAnsi="Calibri" w:cs="Calibri"/>
                <w:color w:val="999999"/>
                <w:sz w:val="18"/>
                <w:szCs w:val="18"/>
              </w:rPr>
              <w:t>)</w:t>
            </w:r>
          </w:p>
          <w:p w14:paraId="00000064" w14:textId="77777777" w:rsidR="00D41C52" w:rsidRDefault="0034375D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(até 6 linhas)</w:t>
            </w:r>
          </w:p>
          <w:p w14:paraId="00000065" w14:textId="77777777" w:rsidR="00D41C52" w:rsidRDefault="0034375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00000066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  <w:p w14:paraId="00000067" w14:textId="77777777" w:rsidR="00D41C52" w:rsidRDefault="00D41C52">
            <w:pPr>
              <w:rPr>
                <w:rFonts w:ascii="Calibri" w:eastAsia="Calibri" w:hAnsi="Calibri" w:cs="Calibri"/>
              </w:rPr>
            </w:pPr>
          </w:p>
        </w:tc>
      </w:tr>
      <w:tr w:rsidR="00D41C52" w14:paraId="7BA327B7" w14:textId="77777777">
        <w:trPr>
          <w:trHeight w:val="420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5C0FEE68" w:rsidR="00D41C52" w:rsidRDefault="009A7EAC">
            <w:pPr>
              <w:rPr>
                <w:rFonts w:ascii="Calibri" w:eastAsia="Calibri" w:hAnsi="Calibri" w:cs="Calibri"/>
                <w:color w:val="999999"/>
                <w:sz w:val="18"/>
                <w:szCs w:val="18"/>
                <w:shd w:val="clear" w:color="auto" w:fill="EAD1DC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(campo </w:t>
            </w:r>
            <w:r w:rsidR="001778D5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34375D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34375D">
              <w:rPr>
                <w:rFonts w:ascii="Calibri" w:eastAsia="Calibri" w:hAnsi="Calibri" w:cs="Calibri"/>
              </w:rPr>
              <w:t xml:space="preserve"> </w:t>
            </w:r>
            <w:r w:rsidR="0034375D">
              <w:rPr>
                <w:rFonts w:ascii="Calibri" w:eastAsia="Calibri" w:hAnsi="Calibri" w:cs="Calibri"/>
                <w:b/>
                <w:highlight w:val="green"/>
              </w:rPr>
              <w:t>Introdução (ou Acolhimento</w:t>
            </w:r>
            <w:r w:rsidR="0034375D">
              <w:rPr>
                <w:rFonts w:ascii="Calibri" w:eastAsia="Calibri" w:hAnsi="Calibri" w:cs="Calibri"/>
                <w:b/>
                <w:highlight w:val="green"/>
              </w:rPr>
              <w:t>)</w:t>
            </w:r>
            <w:r w:rsidR="0034375D">
              <w:rPr>
                <w:rFonts w:ascii="Calibri" w:eastAsia="Calibri" w:hAnsi="Calibri" w:cs="Calibri"/>
                <w:b/>
              </w:rPr>
              <w:t>:</w:t>
            </w:r>
            <w:r w:rsidR="0034375D">
              <w:rPr>
                <w:rFonts w:ascii="Calibri" w:eastAsia="Calibri" w:hAnsi="Calibri" w:cs="Calibri"/>
                <w:color w:val="999999"/>
                <w:sz w:val="18"/>
                <w:szCs w:val="18"/>
              </w:rPr>
              <w:t>(</w:t>
            </w:r>
            <w:r w:rsidR="0034375D"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Descreva as ações e/ou dinâmicas realizadas para acolhimento/sensibilização da turma)</w:t>
            </w:r>
            <w:r w:rsidR="0034375D">
              <w:rPr>
                <w:rFonts w:ascii="Calibri" w:eastAsia="Calibri" w:hAnsi="Calibri" w:cs="Calibri"/>
                <w:color w:val="999999"/>
                <w:sz w:val="18"/>
                <w:szCs w:val="18"/>
              </w:rPr>
              <w:t xml:space="preserve"> </w:t>
            </w:r>
            <w:r w:rsidR="0034375D"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(até 6 linhas)</w:t>
            </w:r>
          </w:p>
          <w:p w14:paraId="00000069" w14:textId="77777777" w:rsidR="00D41C52" w:rsidRDefault="00D41C52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</w:p>
          <w:p w14:paraId="0000006A" w14:textId="77777777" w:rsidR="00D41C52" w:rsidRDefault="00D41C52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</w:p>
          <w:p w14:paraId="0000006B" w14:textId="77777777" w:rsidR="00D41C52" w:rsidRDefault="00D41C52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  <w:bookmarkStart w:id="1" w:name="_heading=h.30j0zll" w:colFirst="0" w:colLast="0"/>
            <w:bookmarkEnd w:id="1"/>
          </w:p>
        </w:tc>
      </w:tr>
      <w:tr w:rsidR="00D41C52" w14:paraId="42FF5AAA" w14:textId="77777777">
        <w:trPr>
          <w:trHeight w:val="420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9EC959B" w:rsidR="00D41C52" w:rsidRDefault="009A7EAC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Campo </w:t>
            </w:r>
            <w:r w:rsidR="001778D5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="0034375D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34375D">
              <w:rPr>
                <w:rFonts w:ascii="Calibri" w:eastAsia="Calibri" w:hAnsi="Calibri" w:cs="Calibri"/>
              </w:rPr>
              <w:t xml:space="preserve"> </w:t>
            </w:r>
            <w:r w:rsidR="0034375D">
              <w:rPr>
                <w:rFonts w:ascii="Calibri" w:eastAsia="Calibri" w:hAnsi="Calibri" w:cs="Calibri"/>
                <w:color w:val="707070"/>
                <w:sz w:val="19"/>
                <w:szCs w:val="19"/>
                <w:highlight w:val="white"/>
              </w:rPr>
              <w:t>Descreva todas as atividades que foram desenvolvidas, as metodologias utilizadas, os recursos utilizados e o tempo previsto para realização de cada atividade</w:t>
            </w:r>
            <w:r w:rsidR="0034375D">
              <w:rPr>
                <w:rFonts w:ascii="Calibri" w:eastAsia="Calibri" w:hAnsi="Calibri" w:cs="Calibri"/>
                <w:color w:val="707070"/>
                <w:sz w:val="19"/>
                <w:szCs w:val="19"/>
                <w:highlight w:val="magenta"/>
              </w:rPr>
              <w:t xml:space="preserve">. </w:t>
            </w:r>
            <w:r w:rsidR="0034375D">
              <w:rPr>
                <w:rFonts w:ascii="Calibri" w:eastAsia="Calibri" w:hAnsi="Calibri" w:cs="Calibri"/>
                <w:b/>
                <w:sz w:val="16"/>
                <w:szCs w:val="16"/>
                <w:highlight w:val="magenta"/>
              </w:rPr>
              <w:t>(um parágrafo para cada item por atividade)</w:t>
            </w:r>
          </w:p>
          <w:p w14:paraId="0000006D" w14:textId="77777777" w:rsidR="00D41C52" w:rsidRDefault="00D41C5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06E" w14:textId="77777777" w:rsidR="00D41C52" w:rsidRDefault="00D41C5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000006F" w14:textId="6E348D18" w:rsidR="00D41C52" w:rsidRDefault="0034375D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sdt>
              <w:sdtPr>
                <w:tag w:val="goog_rdk_3"/>
                <w:id w:val="2054042915"/>
              </w:sdtPr>
              <w:sdtEndPr/>
              <w:sdtContent/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Atividade </w:t>
            </w:r>
            <w:r w:rsidR="009A7E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| Metodologia</w:t>
            </w:r>
            <w:r w:rsidR="009A7E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| Recursos</w:t>
            </w:r>
            <w:r w:rsidR="009A7E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| Duração</w:t>
            </w:r>
            <w:r w:rsidR="009A7E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</w:t>
            </w:r>
          </w:p>
          <w:p w14:paraId="00000070" w14:textId="77777777" w:rsidR="00D41C52" w:rsidRDefault="00D41C5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52FC7E6" w14:textId="7514AC6D" w:rsidR="00D41C52" w:rsidRDefault="00D41C5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1B16DC7" w14:textId="37999F4A" w:rsidR="009A7EAC" w:rsidRDefault="009A7EAC" w:rsidP="009A7EA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Atividade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| Metodologia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| Recursos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| Duração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14:paraId="3527C4B0" w14:textId="1B80B380" w:rsidR="009A7EAC" w:rsidRDefault="009A7EA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72F245" w14:textId="7473F1A0" w:rsidR="009A7EAC" w:rsidRDefault="009A7EA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etc</w:t>
            </w:r>
          </w:p>
          <w:p w14:paraId="00000071" w14:textId="6DE0D3F1" w:rsidR="009A7EAC" w:rsidRDefault="009A7EA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41C52" w14:paraId="5945FFFA" w14:textId="77777777">
        <w:trPr>
          <w:trHeight w:val="420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6768452E" w:rsidR="00D41C52" w:rsidRDefault="0034375D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(camp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="009A7E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778D5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</w:rPr>
              <w:t xml:space="preserve"> H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ouve alteração entre o planejado e o realizado?</w:t>
            </w:r>
          </w:p>
          <w:p w14:paraId="00000073" w14:textId="77777777" w:rsidR="00D41C52" w:rsidRDefault="0034375D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(até 8 linhas)</w:t>
            </w:r>
          </w:p>
          <w:p w14:paraId="00000074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5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6" w14:textId="77777777" w:rsidR="00D41C52" w:rsidRDefault="00D41C52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</w:p>
          <w:p w14:paraId="00000077" w14:textId="77777777" w:rsidR="00D41C52" w:rsidRDefault="00D41C52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</w:p>
        </w:tc>
      </w:tr>
      <w:tr w:rsidR="00D41C52" w14:paraId="6D79F9F3" w14:textId="77777777">
        <w:trPr>
          <w:trHeight w:val="420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0961E298" w:rsidR="00D41C52" w:rsidRDefault="0034375D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(campo</w:t>
            </w:r>
            <w:r w:rsidR="009A7E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778D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green"/>
              </w:rPr>
              <w:t>Avaliação/Reflexão: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green"/>
              </w:rPr>
              <w:t>(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Descreva como se deu a culminância da prática, avaliação do aprendizado, desafios enfrentados e reflexões sobre a prática. Pode acrescentar as impressões, depoimentos e/ou auto</w:t>
            </w:r>
            <w:r w:rsidR="009A7EAC"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avaliação das(os) estudantes sobre a participação delas(es) nas atividades propo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stas)</w:t>
            </w:r>
          </w:p>
          <w:p w14:paraId="00000079" w14:textId="77777777" w:rsidR="00D41C52" w:rsidRDefault="0034375D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green"/>
              </w:rPr>
              <w:t>(até 25 linhas)</w:t>
            </w:r>
          </w:p>
          <w:p w14:paraId="0000007A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B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C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D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E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7F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  <w:p w14:paraId="00000080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</w:pPr>
          </w:p>
        </w:tc>
      </w:tr>
      <w:tr w:rsidR="00D41C52" w14:paraId="7B76E133" w14:textId="77777777">
        <w:trPr>
          <w:trHeight w:val="420"/>
        </w:trPr>
        <w:tc>
          <w:tcPr>
            <w:tcW w:w="9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8E9F8B5" w:rsidR="00D41C52" w:rsidRDefault="0034375D">
            <w:pPr>
              <w:rPr>
                <w:rFonts w:ascii="Calibri" w:eastAsia="Calibri" w:hAnsi="Calibri" w:cs="Calibri"/>
                <w:color w:val="9999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(campo</w:t>
            </w:r>
            <w:r w:rsidR="009A7EA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778D5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bookmarkStart w:id="2" w:name="_GoBack"/>
            <w:bookmarkEnd w:id="2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highlight w:val="green"/>
              </w:rPr>
              <w:t>ANEXE FOTOS / VÍDEOS / ÁUDIOS / DOCUMENTOS</w:t>
            </w:r>
            <w:r>
              <w:rPr>
                <w:rFonts w:ascii="Calibri" w:eastAsia="Calibri" w:hAnsi="Calibri" w:cs="Calibri"/>
                <w:b/>
                <w:shd w:val="clear" w:color="auto" w:fill="FFE599"/>
              </w:rPr>
              <w:t xml:space="preserve"> 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Anexe documentos como fotos, vídeos, PDFs e/ou áudios que evidenciem a execução da prática. Você pode anexar até 5 fotos (com extensão JPG ou PNG), até 02 áudios com duração máxima de 3min cada e até 2 vídeos com duração de até 2 min cada. No caso de vídeo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  <w:highlight w:val="white"/>
              </w:rPr>
              <w:t>, suba cada um deles para o YouTube e poste aqui o link de cada vídeo)</w:t>
            </w:r>
            <w:r>
              <w:rPr>
                <w:rFonts w:ascii="Calibri" w:eastAsia="Calibri" w:hAnsi="Calibri" w:cs="Calibri"/>
                <w:color w:val="999999"/>
                <w:sz w:val="18"/>
                <w:szCs w:val="18"/>
              </w:rPr>
              <w:t>. Há um tutorial no AVA do Reconhecimento Docente explicando como subir vídeos para o YouTube.</w:t>
            </w:r>
          </w:p>
          <w:p w14:paraId="00000082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</w:rPr>
            </w:pPr>
          </w:p>
          <w:p w14:paraId="00000083" w14:textId="77777777" w:rsidR="00D41C52" w:rsidRDefault="0034375D">
            <w:pPr>
              <w:rPr>
                <w:rFonts w:ascii="Calibri" w:eastAsia="Calibri" w:hAnsi="Calibri" w:cs="Calibri"/>
                <w:color w:val="999999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999999"/>
                <w:sz w:val="18"/>
                <w:szCs w:val="18"/>
              </w:rPr>
              <w:t>Links dos vídeos no YouTube:</w:t>
            </w:r>
          </w:p>
          <w:p w14:paraId="00000084" w14:textId="77777777" w:rsidR="00D41C52" w:rsidRDefault="00D41C52">
            <w:pPr>
              <w:rPr>
                <w:rFonts w:ascii="Calibri" w:eastAsia="Calibri" w:hAnsi="Calibri" w:cs="Calibri"/>
                <w:color w:val="999999"/>
                <w:sz w:val="18"/>
                <w:szCs w:val="18"/>
              </w:rPr>
            </w:pPr>
          </w:p>
          <w:p w14:paraId="00000085" w14:textId="77777777" w:rsidR="00D41C52" w:rsidRDefault="00D41C52">
            <w:pPr>
              <w:rPr>
                <w:rFonts w:ascii="Calibri" w:eastAsia="Calibri" w:hAnsi="Calibri" w:cs="Calibri"/>
                <w:b/>
                <w:shd w:val="clear" w:color="auto" w:fill="EAD1DC"/>
              </w:rPr>
            </w:pPr>
          </w:p>
        </w:tc>
      </w:tr>
    </w:tbl>
    <w:p w14:paraId="00000086" w14:textId="77777777" w:rsidR="00D41C52" w:rsidRDefault="00D41C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87" w14:textId="77777777" w:rsidR="00D41C52" w:rsidRDefault="00D41C5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88" w14:textId="77777777" w:rsidR="00D41C52" w:rsidRDefault="00D41C52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sectPr w:rsidR="00D41C52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1A8FB" w14:textId="77777777" w:rsidR="0034375D" w:rsidRDefault="0034375D">
      <w:pPr>
        <w:spacing w:line="240" w:lineRule="auto"/>
      </w:pPr>
      <w:r>
        <w:separator/>
      </w:r>
    </w:p>
  </w:endnote>
  <w:endnote w:type="continuationSeparator" w:id="0">
    <w:p w14:paraId="1E8F267E" w14:textId="77777777" w:rsidR="0034375D" w:rsidRDefault="00343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A" w14:textId="77777777" w:rsidR="00D41C52" w:rsidRDefault="0034375D">
    <w:r>
      <w:rPr>
        <w:noProof/>
      </w:rPr>
      <w:drawing>
        <wp:inline distT="114300" distB="114300" distL="114300" distR="114300">
          <wp:extent cx="5731200" cy="4572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2D59" w14:textId="77777777" w:rsidR="0034375D" w:rsidRDefault="0034375D">
      <w:pPr>
        <w:spacing w:line="240" w:lineRule="auto"/>
      </w:pPr>
      <w:r>
        <w:separator/>
      </w:r>
    </w:p>
  </w:footnote>
  <w:footnote w:type="continuationSeparator" w:id="0">
    <w:p w14:paraId="6A7017C8" w14:textId="77777777" w:rsidR="0034375D" w:rsidRDefault="00343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9" w14:textId="77777777" w:rsidR="00D41C52" w:rsidRDefault="0034375D">
    <w:r>
      <w:rPr>
        <w:noProof/>
      </w:rPr>
      <w:drawing>
        <wp:inline distT="114300" distB="114300" distL="114300" distR="114300">
          <wp:extent cx="5731200" cy="1333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52"/>
    <w:rsid w:val="001778D5"/>
    <w:rsid w:val="0034375D"/>
    <w:rsid w:val="00895507"/>
    <w:rsid w:val="009A7EAC"/>
    <w:rsid w:val="00D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561"/>
  <w15:docId w15:val="{CBAC78CB-8A9F-4831-B410-1C1CF15A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7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92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0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0B6"/>
    <w:rPr>
      <w:b/>
      <w:bCs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ZLCpee+AO78AMKMNGTnbeWiYw==">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dcterms:created xsi:type="dcterms:W3CDTF">2022-05-13T10:47:00Z</dcterms:created>
  <dcterms:modified xsi:type="dcterms:W3CDTF">2022-09-26T22:48:00Z</dcterms:modified>
</cp:coreProperties>
</file>